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54FD3"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政府采购云平台采购需求</w:t>
      </w:r>
    </w:p>
    <w:p w14:paraId="1CD7C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一、基本信息</w:t>
      </w:r>
    </w:p>
    <w:p w14:paraId="073F9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1.采购项目名称：床上四件套和烧水壶</w:t>
      </w:r>
    </w:p>
    <w:p w14:paraId="26FCE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2.联系人：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vertAlign w:val="baseline"/>
          <w:lang w:val="en-US" w:eastAsia="zh-CN"/>
        </w:rPr>
        <w:t>张亭亭</w:t>
      </w:r>
    </w:p>
    <w:p w14:paraId="5E1E6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3.联系电话：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vertAlign w:val="baseline"/>
          <w:lang w:val="en-US" w:eastAsia="zh-CN"/>
        </w:rPr>
        <w:t>18586912272</w:t>
      </w:r>
    </w:p>
    <w:p w14:paraId="2BC71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二、采购需求清单</w:t>
      </w:r>
    </w:p>
    <w:p w14:paraId="04736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1.货物：</w:t>
      </w:r>
    </w:p>
    <w:tbl>
      <w:tblPr>
        <w:tblStyle w:val="4"/>
        <w:tblpPr w:leftFromText="180" w:rightFromText="180" w:vertAnchor="text" w:horzAnchor="page" w:tblpX="324" w:tblpY="487"/>
        <w:tblOverlap w:val="never"/>
        <w:tblW w:w="100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"/>
        <w:gridCol w:w="1641"/>
        <w:gridCol w:w="630"/>
        <w:gridCol w:w="1035"/>
        <w:gridCol w:w="1635"/>
        <w:gridCol w:w="1530"/>
        <w:gridCol w:w="1710"/>
        <w:gridCol w:w="1500"/>
      </w:tblGrid>
      <w:tr w14:paraId="2752E2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8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3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A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1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7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预估单价</w:t>
            </w:r>
            <w:bookmarkStart w:id="0" w:name="OLE_LINK1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  <w:bookmarkEnd w:id="0"/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C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E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8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其参考图片</w:t>
            </w:r>
          </w:p>
        </w:tc>
      </w:tr>
      <w:tr w14:paraId="71E94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8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8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床上用品四件套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1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A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A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A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C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斜纹纯棉</w:t>
            </w:r>
          </w:p>
          <w:p w14:paraId="213D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尺寸：1.8*2.2M</w:t>
            </w:r>
          </w:p>
          <w:p w14:paraId="7349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颜色素雅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B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无，中标后备货前可以电话沟通确认花色</w:t>
            </w:r>
          </w:p>
        </w:tc>
      </w:tr>
      <w:tr w14:paraId="771A97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1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0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烧水壶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4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B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3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E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1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316不锈钢内胆；无缝内胆；双层隔热；2L容量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E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drawing>
                <wp:inline distT="0" distB="0" distL="114300" distR="114300">
                  <wp:extent cx="932180" cy="1198880"/>
                  <wp:effectExtent l="0" t="0" r="1270" b="1270"/>
                  <wp:docPr id="1" name="图片 1" descr="微信图片_20250403132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504031322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13A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8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5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D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5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E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C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7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1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 w14:paraId="6FAA6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</w:p>
    <w:p w14:paraId="72EED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三、商务要求</w:t>
      </w:r>
    </w:p>
    <w:p w14:paraId="664B1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1.交货时间：中标结果确认后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个工作日内交货（有困难可以提前电话沟通确定交付时间）</w:t>
      </w:r>
    </w:p>
    <w:p w14:paraId="27444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2.交货地点：贵州省贵阳市贵安新区兴安大道与贵红大道交叉口 贵州省女子强制隔离戒毒（送货上门）</w:t>
      </w:r>
    </w:p>
    <w:p w14:paraId="19EC9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3.质 保 期：质保期不少于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1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；使用过程中，出现质量问题后，尽快提供退换修"三包”服务，质保期内，产品出现问题，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60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分钟内电话响应，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48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小时到达现场进行退换。</w:t>
      </w:r>
    </w:p>
    <w:p w14:paraId="6866A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4.为保证货物品质及来源以上货物要求原厂正品，不接受更改货物品牌型号的其他产品。</w:t>
      </w:r>
    </w:p>
    <w:p w14:paraId="0A79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5.商家送货时须提供对本单位此项目的售后服务承诺函原件盖鲜章。</w:t>
      </w:r>
    </w:p>
    <w:p w14:paraId="6CD76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6.对于胡乱投标恶意低价中标和中标后不能按规定时间送达的。提供不符合采购清单上参数及品牌要求产品的供应商，投标造成工作延误的将追责并投诉相关部门。</w:t>
      </w:r>
    </w:p>
    <w:p w14:paraId="499E4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7.其他：暂无</w:t>
      </w:r>
    </w:p>
    <w:p w14:paraId="31791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四、发票信息</w:t>
      </w:r>
    </w:p>
    <w:p w14:paraId="75025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1.发票类型：增值税普通发票</w:t>
      </w:r>
    </w:p>
    <w:p w14:paraId="662B4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2.发票抬头：贵州省女子强制隔离戒毒所</w:t>
      </w:r>
    </w:p>
    <w:p w14:paraId="09924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3.纳税人识别号：11520000429931449B</w:t>
      </w:r>
    </w:p>
    <w:p w14:paraId="6AE51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38" w:leftChars="228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4.地址、电话：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贵州省贵安新区湖潮乡中八 0851-82549328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开户行、账户：建设银行贵州省贵阳市清镇支行52001533600059000064</w:t>
      </w:r>
    </w:p>
    <w:p w14:paraId="60B21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</w:pPr>
    </w:p>
    <w:p w14:paraId="13D60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38" w:leftChars="228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ZTM2YTBkOTc1MTFjZjQ2OTMwZjFiYzljYTNhMzgifQ=="/>
  </w:docVars>
  <w:rsids>
    <w:rsidRoot w:val="00000000"/>
    <w:rsid w:val="01D007CB"/>
    <w:rsid w:val="028C11CF"/>
    <w:rsid w:val="02B374C5"/>
    <w:rsid w:val="03537703"/>
    <w:rsid w:val="03807C55"/>
    <w:rsid w:val="04B268AB"/>
    <w:rsid w:val="04C00B89"/>
    <w:rsid w:val="056106F1"/>
    <w:rsid w:val="05C84C14"/>
    <w:rsid w:val="05ED5F98"/>
    <w:rsid w:val="08A47CC5"/>
    <w:rsid w:val="08F46C78"/>
    <w:rsid w:val="0A1E7B61"/>
    <w:rsid w:val="0A503B7A"/>
    <w:rsid w:val="0A6B5E1F"/>
    <w:rsid w:val="0B0A397A"/>
    <w:rsid w:val="0B8B64C8"/>
    <w:rsid w:val="0D0E115E"/>
    <w:rsid w:val="0D323D9A"/>
    <w:rsid w:val="0D4A56B4"/>
    <w:rsid w:val="0DD9117B"/>
    <w:rsid w:val="0DF640FB"/>
    <w:rsid w:val="0E370B89"/>
    <w:rsid w:val="0F601F56"/>
    <w:rsid w:val="0F637D84"/>
    <w:rsid w:val="10541CB8"/>
    <w:rsid w:val="106C7833"/>
    <w:rsid w:val="10F400FA"/>
    <w:rsid w:val="11BA18B5"/>
    <w:rsid w:val="125661BD"/>
    <w:rsid w:val="126342A4"/>
    <w:rsid w:val="1485493F"/>
    <w:rsid w:val="14B84709"/>
    <w:rsid w:val="14E1184E"/>
    <w:rsid w:val="15823A7D"/>
    <w:rsid w:val="166B5C37"/>
    <w:rsid w:val="16766D2E"/>
    <w:rsid w:val="16CB6312"/>
    <w:rsid w:val="17220668"/>
    <w:rsid w:val="17427AEF"/>
    <w:rsid w:val="17C0399D"/>
    <w:rsid w:val="19FD3E4E"/>
    <w:rsid w:val="1A234E77"/>
    <w:rsid w:val="1AF75928"/>
    <w:rsid w:val="1C603A03"/>
    <w:rsid w:val="1CF30371"/>
    <w:rsid w:val="1D9B2313"/>
    <w:rsid w:val="1DC77B04"/>
    <w:rsid w:val="1E8219AC"/>
    <w:rsid w:val="1E914DF3"/>
    <w:rsid w:val="1F2667DB"/>
    <w:rsid w:val="1F4B2D15"/>
    <w:rsid w:val="203F7955"/>
    <w:rsid w:val="21562EBB"/>
    <w:rsid w:val="21780E44"/>
    <w:rsid w:val="21DF0CC5"/>
    <w:rsid w:val="21F93525"/>
    <w:rsid w:val="223B00A3"/>
    <w:rsid w:val="23042CD1"/>
    <w:rsid w:val="23166B67"/>
    <w:rsid w:val="24373239"/>
    <w:rsid w:val="26105AEF"/>
    <w:rsid w:val="26377B1B"/>
    <w:rsid w:val="27B42731"/>
    <w:rsid w:val="27C105DF"/>
    <w:rsid w:val="282603A6"/>
    <w:rsid w:val="29324E96"/>
    <w:rsid w:val="2A481CFC"/>
    <w:rsid w:val="2AF770BE"/>
    <w:rsid w:val="2B5D5D69"/>
    <w:rsid w:val="2BE94E0B"/>
    <w:rsid w:val="2C1017C7"/>
    <w:rsid w:val="2C8D1C48"/>
    <w:rsid w:val="2CE33F5E"/>
    <w:rsid w:val="2D976DEB"/>
    <w:rsid w:val="2E6F3AAA"/>
    <w:rsid w:val="2EDC2A13"/>
    <w:rsid w:val="30D156A4"/>
    <w:rsid w:val="30F82A79"/>
    <w:rsid w:val="31153F26"/>
    <w:rsid w:val="313A77C0"/>
    <w:rsid w:val="319E66A5"/>
    <w:rsid w:val="31A42070"/>
    <w:rsid w:val="31EC5663"/>
    <w:rsid w:val="324C7EAF"/>
    <w:rsid w:val="33423060"/>
    <w:rsid w:val="335D7E9A"/>
    <w:rsid w:val="337215C1"/>
    <w:rsid w:val="33B7001B"/>
    <w:rsid w:val="35C45D5A"/>
    <w:rsid w:val="367D0F7F"/>
    <w:rsid w:val="36C4095C"/>
    <w:rsid w:val="373F6235"/>
    <w:rsid w:val="37A61E10"/>
    <w:rsid w:val="38235AEE"/>
    <w:rsid w:val="3B884F05"/>
    <w:rsid w:val="3BC1540C"/>
    <w:rsid w:val="3BEB5462"/>
    <w:rsid w:val="3C415CB7"/>
    <w:rsid w:val="3C576E9D"/>
    <w:rsid w:val="3C6127A9"/>
    <w:rsid w:val="3D71671C"/>
    <w:rsid w:val="3DB73AB9"/>
    <w:rsid w:val="3E677147"/>
    <w:rsid w:val="3EC3774B"/>
    <w:rsid w:val="3F8832C9"/>
    <w:rsid w:val="3F941737"/>
    <w:rsid w:val="421953FE"/>
    <w:rsid w:val="42A17DA3"/>
    <w:rsid w:val="42ED4D97"/>
    <w:rsid w:val="442E450B"/>
    <w:rsid w:val="44706E4E"/>
    <w:rsid w:val="44901564"/>
    <w:rsid w:val="44C14076"/>
    <w:rsid w:val="4504286C"/>
    <w:rsid w:val="45654A6D"/>
    <w:rsid w:val="47370CD6"/>
    <w:rsid w:val="474B7A58"/>
    <w:rsid w:val="47A81BD4"/>
    <w:rsid w:val="47F6293F"/>
    <w:rsid w:val="49196925"/>
    <w:rsid w:val="491B1B9B"/>
    <w:rsid w:val="493522B2"/>
    <w:rsid w:val="4A1D3FEA"/>
    <w:rsid w:val="4A6873F9"/>
    <w:rsid w:val="4AEB2AB7"/>
    <w:rsid w:val="4B744CC6"/>
    <w:rsid w:val="4B7A1081"/>
    <w:rsid w:val="4BB8782E"/>
    <w:rsid w:val="4BD11AC4"/>
    <w:rsid w:val="4C8534F5"/>
    <w:rsid w:val="4CBC35B6"/>
    <w:rsid w:val="4D2C4BAE"/>
    <w:rsid w:val="4D6D36A4"/>
    <w:rsid w:val="4E895A95"/>
    <w:rsid w:val="4EB27CBB"/>
    <w:rsid w:val="50C25AB5"/>
    <w:rsid w:val="51C75A6A"/>
    <w:rsid w:val="51F164CF"/>
    <w:rsid w:val="524644C3"/>
    <w:rsid w:val="52A7153C"/>
    <w:rsid w:val="540939FA"/>
    <w:rsid w:val="54B55930"/>
    <w:rsid w:val="54FE711A"/>
    <w:rsid w:val="55A90FF1"/>
    <w:rsid w:val="56221648"/>
    <w:rsid w:val="564E1B99"/>
    <w:rsid w:val="56AC35D4"/>
    <w:rsid w:val="57BB500C"/>
    <w:rsid w:val="581B1F4E"/>
    <w:rsid w:val="588374C2"/>
    <w:rsid w:val="5886460F"/>
    <w:rsid w:val="5C970905"/>
    <w:rsid w:val="5C9B567B"/>
    <w:rsid w:val="5CCE57E1"/>
    <w:rsid w:val="5D1A5681"/>
    <w:rsid w:val="5E3735CA"/>
    <w:rsid w:val="5E481E4D"/>
    <w:rsid w:val="5F405520"/>
    <w:rsid w:val="5F407D09"/>
    <w:rsid w:val="5F6C74B4"/>
    <w:rsid w:val="61297C74"/>
    <w:rsid w:val="614B1AD7"/>
    <w:rsid w:val="61920D9D"/>
    <w:rsid w:val="62E0626E"/>
    <w:rsid w:val="63387E58"/>
    <w:rsid w:val="652A557F"/>
    <w:rsid w:val="65A14299"/>
    <w:rsid w:val="6692440D"/>
    <w:rsid w:val="66BE68C6"/>
    <w:rsid w:val="66D659BE"/>
    <w:rsid w:val="677F72A8"/>
    <w:rsid w:val="691E189E"/>
    <w:rsid w:val="69564B94"/>
    <w:rsid w:val="6BAD08FF"/>
    <w:rsid w:val="6D2733EC"/>
    <w:rsid w:val="6D6C2BD8"/>
    <w:rsid w:val="6D707C2C"/>
    <w:rsid w:val="6E7066F8"/>
    <w:rsid w:val="6EEB2AE3"/>
    <w:rsid w:val="6F433E0D"/>
    <w:rsid w:val="6FEB61F3"/>
    <w:rsid w:val="704271C8"/>
    <w:rsid w:val="70A14FBE"/>
    <w:rsid w:val="713855A1"/>
    <w:rsid w:val="714F56A7"/>
    <w:rsid w:val="715F2C1F"/>
    <w:rsid w:val="71BA0C8F"/>
    <w:rsid w:val="71F01B65"/>
    <w:rsid w:val="72A252EE"/>
    <w:rsid w:val="73337135"/>
    <w:rsid w:val="736046BA"/>
    <w:rsid w:val="73CD0149"/>
    <w:rsid w:val="73DD4830"/>
    <w:rsid w:val="74E05C5A"/>
    <w:rsid w:val="75671ED7"/>
    <w:rsid w:val="76166F61"/>
    <w:rsid w:val="762708DD"/>
    <w:rsid w:val="76960CC6"/>
    <w:rsid w:val="76A84E99"/>
    <w:rsid w:val="76CC62BF"/>
    <w:rsid w:val="78047EB1"/>
    <w:rsid w:val="78146764"/>
    <w:rsid w:val="78227B3D"/>
    <w:rsid w:val="786541B6"/>
    <w:rsid w:val="79627585"/>
    <w:rsid w:val="7AFA5F94"/>
    <w:rsid w:val="7B1A4330"/>
    <w:rsid w:val="7B4209D8"/>
    <w:rsid w:val="7B810197"/>
    <w:rsid w:val="7BCC175D"/>
    <w:rsid w:val="7C827AEC"/>
    <w:rsid w:val="7CE0713F"/>
    <w:rsid w:val="7D0A2C7A"/>
    <w:rsid w:val="7D252DA4"/>
    <w:rsid w:val="7F412978"/>
    <w:rsid w:val="7F81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/>
      <w:kern w:val="2"/>
      <w:sz w:val="28"/>
      <w:szCs w:val="3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105" w:leftChars="31" w:right="-133" w:rightChars="-39"/>
    </w:pPr>
    <w:rPr>
      <w:rFonts w:ascii="Times New Roman" w:hAnsi="Times New Roman" w:eastAsia="宋体" w:cs="Times New Roman"/>
      <w:smallCaps/>
      <w:sz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660</Characters>
  <Lines>0</Lines>
  <Paragraphs>0</Paragraphs>
  <TotalTime>34</TotalTime>
  <ScaleCrop>false</ScaleCrop>
  <LinksUpToDate>false</LinksUpToDate>
  <CharactersWithSpaces>675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2021-05-08T08:52:00Z</dcterms:created>
  <dc:creator>DamnSingle</dc:creator>
  <cp:lastModifiedBy>洋莽帅</cp:lastModifiedBy>
  <dcterms:modified xsi:type="dcterms:W3CDTF">2025-04-07T11:17:05Z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AD24DEB240C249A19B5E6E563E76FE26_13</vt:lpwstr>
  </property>
  <property fmtid="{D5CDD505-2E9C-101B-9397-08002B2CF9AE}" pid="4" name="KSOTemplateDocerSaveRecord">
    <vt:lpwstr>eyJoZGlkIjoiMDVlMzkxZjNhZWMwOGY4ZmZkMmRjZGU2NjJjZjU3ODIiLCJ1c2VySWQiOiIzMjgyODE1MjAifQ==</vt:lpwstr>
  </property>
</Properties>
</file>